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36" w:rsidRPr="007557BC" w:rsidRDefault="006D5E36" w:rsidP="006D5E36">
      <w:pPr>
        <w:keepNext/>
        <w:spacing w:after="0" w:line="240" w:lineRule="auto"/>
        <w:ind w:firstLine="52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7BC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</w:p>
    <w:p w:rsidR="006D5E36" w:rsidRPr="007557BC" w:rsidRDefault="006D5E36" w:rsidP="006D5E36">
      <w:pPr>
        <w:keepNext/>
        <w:spacing w:after="0" w:line="240" w:lineRule="auto"/>
        <w:ind w:firstLine="522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5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РАЙОНЕН СЪД Ловеч</w:t>
      </w:r>
    </w:p>
    <w:p w:rsidR="006D5E36" w:rsidRPr="006D5E36" w:rsidRDefault="006D5E36" w:rsidP="006D5E36">
      <w:pPr>
        <w:keepNext/>
        <w:spacing w:after="0" w:line="240" w:lineRule="auto"/>
        <w:ind w:left="4512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E3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гр. д. № ................/ ...........г., </w:t>
      </w:r>
    </w:p>
    <w:p w:rsidR="006D5E36" w:rsidRPr="006D5E36" w:rsidRDefault="006D5E36" w:rsidP="006D5E36">
      <w:pPr>
        <w:keepNext/>
        <w:spacing w:after="0" w:line="240" w:lineRule="auto"/>
        <w:ind w:firstLine="52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E36">
        <w:rPr>
          <w:rFonts w:ascii="Times New Roman" w:eastAsia="Times New Roman" w:hAnsi="Times New Roman" w:cs="Times New Roman"/>
          <w:bCs/>
          <w:sz w:val="28"/>
          <w:szCs w:val="28"/>
        </w:rPr>
        <w:t>състав ……..</w:t>
      </w:r>
    </w:p>
    <w:p w:rsidR="006D5E36" w:rsidRPr="006D5E36" w:rsidRDefault="006D5E36" w:rsidP="006D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5E36" w:rsidRPr="007557BC" w:rsidRDefault="006D5E36" w:rsidP="006D5E36">
      <w:pPr>
        <w:keepNext/>
        <w:spacing w:after="0" w:line="240" w:lineRule="auto"/>
        <w:ind w:left="426" w:firstLine="708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557BC">
        <w:rPr>
          <w:rFonts w:ascii="Times New Roman" w:eastAsia="Times New Roman" w:hAnsi="Times New Roman" w:cs="Times New Roman"/>
          <w:bCs/>
          <w:sz w:val="36"/>
          <w:szCs w:val="36"/>
        </w:rPr>
        <w:t>М О Л Б А</w:t>
      </w:r>
    </w:p>
    <w:p w:rsidR="006D5E36" w:rsidRPr="006D5E36" w:rsidRDefault="006D5E36" w:rsidP="006D5E36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…........................………………………………………………..................</w:t>
      </w:r>
    </w:p>
    <w:p w:rsidR="006D5E36" w:rsidRPr="006D5E36" w:rsidRDefault="006D5E36" w:rsidP="006D5E36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6D5E36">
        <w:rPr>
          <w:rFonts w:ascii="Times New Roman" w:eastAsia="Times New Roman" w:hAnsi="Times New Roman" w:cs="Times New Roman"/>
          <w:sz w:val="16"/>
          <w:szCs w:val="16"/>
          <w:lang w:eastAsia="bg-BG"/>
        </w:rPr>
        <w:t>/име, презиме, фамилия/</w:t>
      </w:r>
    </w:p>
    <w:p w:rsidR="006D5E36" w:rsidRPr="006D5E36" w:rsidRDefault="006D5E36" w:rsidP="006D5E36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чрез……………………………………………………………………….....</w:t>
      </w:r>
    </w:p>
    <w:p w:rsidR="006D5E36" w:rsidRPr="006D5E36" w:rsidRDefault="006D5E36" w:rsidP="006D5E36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6D5E36">
        <w:rPr>
          <w:rFonts w:ascii="Times New Roman" w:eastAsia="Times New Roman" w:hAnsi="Times New Roman" w:cs="Times New Roman"/>
          <w:sz w:val="16"/>
          <w:szCs w:val="16"/>
          <w:lang w:eastAsia="bg-BG"/>
        </w:rPr>
        <w:t>/попълва се ако молбата се подава чрез друго лице/</w:t>
      </w:r>
    </w:p>
    <w:p w:rsidR="006D5E36" w:rsidRPr="006D5E36" w:rsidRDefault="006D5E36" w:rsidP="006D5E36">
      <w:pPr>
        <w:spacing w:after="0" w:line="360" w:lineRule="auto"/>
        <w:ind w:left="450"/>
        <w:rPr>
          <w:rFonts w:ascii="Times New Roman" w:eastAsia="Times New Roman" w:hAnsi="Times New Roman" w:cs="Times New Roman"/>
          <w:bCs/>
          <w:sz w:val="16"/>
          <w:szCs w:val="16"/>
          <w:lang w:val="en-US"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адрес: ….......................................…...……..............</w:t>
      </w:r>
      <w:r w:rsidRPr="006D5E3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…….............................</w:t>
      </w:r>
      <w:r w:rsidRPr="006D5E36"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  <w:t>/1/</w:t>
      </w:r>
    </w:p>
    <w:p w:rsidR="006D5E36" w:rsidRPr="006D5E36" w:rsidRDefault="006D5E36" w:rsidP="006D5E36">
      <w:p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телефон: ............................................ ел.поща: .............................................</w:t>
      </w:r>
    </w:p>
    <w:p w:rsidR="006D5E36" w:rsidRPr="006D5E36" w:rsidRDefault="006D5E36" w:rsidP="006D5E36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 качеството ми на ................................................................... по делото</w:t>
      </w:r>
    </w:p>
    <w:p w:rsidR="006D5E36" w:rsidRPr="006D5E36" w:rsidRDefault="006D5E36" w:rsidP="006D5E36">
      <w:pPr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6D5E36">
        <w:rPr>
          <w:rFonts w:ascii="Times New Roman" w:eastAsia="Times New Roman" w:hAnsi="Times New Roman" w:cs="Times New Roman"/>
          <w:sz w:val="16"/>
          <w:szCs w:val="16"/>
          <w:lang w:eastAsia="bg-BG"/>
        </w:rPr>
        <w:t>посочва се процесуалното качество по делото/</w:t>
      </w:r>
    </w:p>
    <w:p w:rsidR="006D5E36" w:rsidRPr="006D5E36" w:rsidRDefault="006D5E36" w:rsidP="006D5E36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5E36" w:rsidRPr="007557BC" w:rsidRDefault="006D5E36" w:rsidP="006D5E36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57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Уважаема/и г-жо/ г-н съдия, </w:t>
      </w:r>
    </w:p>
    <w:p w:rsidR="006D5E36" w:rsidRPr="006D5E36" w:rsidRDefault="006D5E36" w:rsidP="006D5E36">
      <w:pPr>
        <w:spacing w:after="0" w:line="240" w:lineRule="auto"/>
        <w:ind w:left="450" w:right="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Моля да бъда освободен(а) от заплащане на 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......</w:t>
      </w:r>
    </w:p>
    <w:p w:rsidR="006D5E36" w:rsidRPr="006D5E36" w:rsidRDefault="007557BC" w:rsidP="006D5E36">
      <w:pPr>
        <w:spacing w:after="0" w:line="240" w:lineRule="auto"/>
        <w:ind w:left="450" w:right="9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6D5E36" w:rsidRPr="006D5E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посочва се от заплащането на какво иска да бъде освободена страната – държавна такса или държавни такси и разноски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6D5E36" w:rsidRPr="006D5E36" w:rsidRDefault="006D5E36" w:rsidP="006D5E36">
      <w:pPr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заведеното от мен дело, </w:t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83, ал. 2 от ГПК, поради липса на средства за водене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 ѝ/им.</w:t>
      </w:r>
    </w:p>
    <w:p w:rsidR="006D5E36" w:rsidRPr="006D5E36" w:rsidRDefault="006D5E36" w:rsidP="006D5E36">
      <w:pPr>
        <w:spacing w:after="0" w:line="360" w:lineRule="auto"/>
        <w:ind w:left="450" w:right="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установяване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горното</w:t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обстоятелство представям:</w:t>
      </w:r>
    </w:p>
    <w:p w:rsidR="006D5E36" w:rsidRPr="006D5E36" w:rsidRDefault="006D5E36" w:rsidP="006D5E36">
      <w:pPr>
        <w:numPr>
          <w:ilvl w:val="0"/>
          <w:numId w:val="1"/>
        </w:numPr>
        <w:spacing w:after="0" w:line="360" w:lineRule="auto"/>
        <w:ind w:left="851" w:right="90" w:hanging="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за материално и гражданско състояние;</w:t>
      </w:r>
    </w:p>
    <w:p w:rsidR="006D5E36" w:rsidRPr="006D5E36" w:rsidRDefault="006D5E36" w:rsidP="006D5E36">
      <w:pPr>
        <w:numPr>
          <w:ilvl w:val="0"/>
          <w:numId w:val="1"/>
        </w:numPr>
        <w:spacing w:after="0" w:line="48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 документи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………………………………………………….</w:t>
      </w:r>
    </w:p>
    <w:p w:rsidR="006D5E36" w:rsidRPr="006D5E36" w:rsidRDefault="006D5E36" w:rsidP="006D5E36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</w:t>
      </w:r>
    </w:p>
    <w:p w:rsidR="006D5E36" w:rsidRPr="006D5E36" w:rsidRDefault="006D5E36" w:rsidP="0075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</w:t>
      </w:r>
    </w:p>
    <w:p w:rsidR="006D5E36" w:rsidRDefault="006D5E36" w:rsidP="0075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6D5E3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могат да се представят доказателства за здравословното състояние, напр. решение на ТЕЛК и др.; с</w:t>
      </w:r>
      <w:r w:rsidRPr="006D5E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правка </w:t>
      </w:r>
      <w:proofErr w:type="spellStart"/>
      <w:r w:rsidRPr="006D5E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D5E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D5E36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6D5E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юрото </w:t>
      </w:r>
      <w:proofErr w:type="spellStart"/>
      <w:r w:rsidRPr="006D5E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6D5E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D5E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труда</w:t>
      </w:r>
      <w:proofErr w:type="spellEnd"/>
      <w:r w:rsidRPr="006D5E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справка за размера на получавана пенсия или трудово възнаграждение; документи </w:t>
      </w:r>
      <w:proofErr w:type="spellStart"/>
      <w:r w:rsidRPr="006D5E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D5E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имуществено</w:t>
      </w:r>
      <w:r w:rsidRPr="006D5E36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6D5E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състояние</w:t>
      </w:r>
      <w:r w:rsidRPr="006D5E36">
        <w:rPr>
          <w:rFonts w:ascii="Times New Roman" w:eastAsia="Times New Roman" w:hAnsi="Times New Roman" w:cs="Times New Roman"/>
          <w:sz w:val="24"/>
          <w:szCs w:val="24"/>
          <w:lang w:eastAsia="bg-BG"/>
        </w:rPr>
        <w:t>; за отпусната социлана помощ или други обстоятелства от значение</w:t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6D5E36" w:rsidRPr="006D5E36" w:rsidRDefault="006D5E36" w:rsidP="006D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5E36" w:rsidRPr="006D5E36" w:rsidRDefault="006D5E36" w:rsidP="006D5E36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Дата:. ……………..... г.</w:t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 уважение: ......................</w:t>
      </w:r>
      <w:bookmarkStart w:id="0" w:name="_GoBack"/>
      <w:bookmarkEnd w:id="0"/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</w:t>
      </w:r>
    </w:p>
    <w:p w:rsidR="006D5E36" w:rsidRPr="006D5E36" w:rsidRDefault="006D5E36" w:rsidP="006D5E36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Ловеч</w:t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D5E3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/подпис/</w:t>
      </w:r>
    </w:p>
    <w:p w:rsidR="003E5329" w:rsidRPr="006D5E36" w:rsidRDefault="00F930DD"/>
    <w:sectPr w:rsidR="003E5329" w:rsidRPr="006D5E36" w:rsidSect="006D5E36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DD" w:rsidRDefault="00F930DD" w:rsidP="006D5E36">
      <w:pPr>
        <w:spacing w:after="0" w:line="240" w:lineRule="auto"/>
      </w:pPr>
      <w:r>
        <w:separator/>
      </w:r>
    </w:p>
  </w:endnote>
  <w:endnote w:type="continuationSeparator" w:id="0">
    <w:p w:rsidR="00F930DD" w:rsidRDefault="00F930DD" w:rsidP="006D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BC" w:rsidRPr="007557BC" w:rsidRDefault="007557BC" w:rsidP="007557B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lang w:eastAsia="bg-BG"/>
      </w:rPr>
    </w:pPr>
    <w:r w:rsidRPr="007557BC">
      <w:rPr>
        <w:rFonts w:ascii="Times New Roman" w:eastAsia="Times New Roman" w:hAnsi="Times New Roman" w:cs="Times New Roman"/>
        <w:lang w:eastAsia="bg-BG"/>
      </w:rPr>
      <w:t>Бланките са примерни и ползването им не е задължително.</w:t>
    </w:r>
  </w:p>
  <w:p w:rsidR="006D5E36" w:rsidRDefault="006D5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DD" w:rsidRDefault="00F930DD" w:rsidP="006D5E36">
      <w:pPr>
        <w:spacing w:after="0" w:line="240" w:lineRule="auto"/>
      </w:pPr>
      <w:r>
        <w:separator/>
      </w:r>
    </w:p>
  </w:footnote>
  <w:footnote w:type="continuationSeparator" w:id="0">
    <w:p w:rsidR="00F930DD" w:rsidRDefault="00F930DD" w:rsidP="006D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ED" w:rsidRPr="007557BC" w:rsidRDefault="006D5E36" w:rsidP="00C60CA4">
    <w:pPr>
      <w:pStyle w:val="2"/>
      <w:jc w:val="center"/>
      <w:rPr>
        <w:rFonts w:ascii="Times New Roman" w:hAnsi="Times New Roman" w:cs="Times New Roman"/>
        <w:b w:val="0"/>
        <w:i w:val="0"/>
        <w:sz w:val="24"/>
        <w:szCs w:val="24"/>
        <w:u w:val="single"/>
        <w:lang w:val="bg-BG"/>
      </w:rPr>
    </w:pPr>
    <w:r w:rsidRPr="007557BC">
      <w:rPr>
        <w:rFonts w:ascii="Times New Roman" w:hAnsi="Times New Roman" w:cs="Times New Roman"/>
        <w:b w:val="0"/>
        <w:i w:val="0"/>
        <w:sz w:val="24"/>
        <w:szCs w:val="24"/>
        <w:u w:val="single"/>
        <w:lang w:val="bg-BG"/>
      </w:rPr>
      <w:t>Молба за освобождаване от държавна такса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7D60"/>
    <w:multiLevelType w:val="hybridMultilevel"/>
    <w:tmpl w:val="1E8C62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96"/>
    <w:rsid w:val="000C0499"/>
    <w:rsid w:val="006B110F"/>
    <w:rsid w:val="006D5E36"/>
    <w:rsid w:val="006F38F4"/>
    <w:rsid w:val="007557BC"/>
    <w:rsid w:val="007F4D19"/>
    <w:rsid w:val="00BA790B"/>
    <w:rsid w:val="00C54135"/>
    <w:rsid w:val="00D25D21"/>
    <w:rsid w:val="00D34F01"/>
    <w:rsid w:val="00DA359B"/>
    <w:rsid w:val="00DF4FC7"/>
    <w:rsid w:val="00E65348"/>
    <w:rsid w:val="00F21E96"/>
    <w:rsid w:val="00F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5E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E36"/>
  </w:style>
  <w:style w:type="character" w:customStyle="1" w:styleId="20">
    <w:name w:val="Заглавие 2 Знак"/>
    <w:basedOn w:val="a0"/>
    <w:link w:val="2"/>
    <w:rsid w:val="006D5E3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5">
    <w:name w:val="footer"/>
    <w:basedOn w:val="a"/>
    <w:link w:val="a6"/>
    <w:uiPriority w:val="99"/>
    <w:unhideWhenUsed/>
    <w:rsid w:val="006D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5E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E36"/>
  </w:style>
  <w:style w:type="character" w:customStyle="1" w:styleId="20">
    <w:name w:val="Заглавие 2 Знак"/>
    <w:basedOn w:val="a0"/>
    <w:link w:val="2"/>
    <w:rsid w:val="006D5E3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5">
    <w:name w:val="footer"/>
    <w:basedOn w:val="a"/>
    <w:link w:val="a6"/>
    <w:uiPriority w:val="99"/>
    <w:unhideWhenUsed/>
    <w:rsid w:val="006D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2017-10-13T13:07:00Z</dcterms:created>
  <dcterms:modified xsi:type="dcterms:W3CDTF">2018-02-20T11:58:00Z</dcterms:modified>
</cp:coreProperties>
</file>